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79AB" w:rsidRPr="008D79AB" w:rsidRDefault="0065629D" w:rsidP="008D79AB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0F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8. </w:t>
      </w:r>
      <w:r w:rsidR="008D79AB" w:rsidRPr="008D79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Философские проблемы техники</w:t>
      </w:r>
    </w:p>
    <w:p w:rsidR="0065629D" w:rsidRDefault="0065629D" w:rsidP="008D79AB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65629D" w:rsidRPr="0065629D" w:rsidRDefault="0065629D" w:rsidP="0065629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0356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План семинарского занятия</w:t>
      </w:r>
    </w:p>
    <w:p w:rsidR="008D79AB" w:rsidRPr="008D79AB" w:rsidRDefault="008D79AB" w:rsidP="008D79A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79AB">
        <w:rPr>
          <w:rFonts w:ascii="Times New Roman" w:eastAsia="Times New Roman" w:hAnsi="Times New Roman" w:cs="Times New Roman"/>
          <w:sz w:val="28"/>
          <w:szCs w:val="28"/>
          <w:lang w:eastAsia="ru-RU"/>
        </w:rPr>
        <w:t>1. Сущность понятия «техника»</w:t>
      </w:r>
    </w:p>
    <w:p w:rsidR="008D79AB" w:rsidRPr="008D79AB" w:rsidRDefault="008D79AB" w:rsidP="008D79A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79AB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8D79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D79A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этапы развития техники</w:t>
      </w:r>
    </w:p>
    <w:p w:rsidR="008D79AB" w:rsidRPr="008D79AB" w:rsidRDefault="008D79AB" w:rsidP="008D79A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79AB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8D79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D79A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показатели техники</w:t>
      </w:r>
    </w:p>
    <w:p w:rsidR="008D79AB" w:rsidRPr="008D79AB" w:rsidRDefault="008D79AB" w:rsidP="008D79A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9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 Взаимосвязь науки и техники</w:t>
      </w:r>
    </w:p>
    <w:p w:rsidR="0065629D" w:rsidRDefault="0065629D" w:rsidP="0065629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65629D" w:rsidRPr="0065629D" w:rsidRDefault="0065629D" w:rsidP="0065629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29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Цель занятия:</w:t>
      </w:r>
      <w:r w:rsidRPr="0065629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656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Сформировать представление </w:t>
      </w:r>
      <w:r w:rsidR="008D79AB">
        <w:rPr>
          <w:rFonts w:ascii="Times New Roman" w:eastAsia="Times New Roman" w:hAnsi="Times New Roman" w:cs="Times New Roman"/>
          <w:sz w:val="28"/>
          <w:szCs w:val="28"/>
          <w:lang w:eastAsia="ru-RU"/>
        </w:rPr>
        <w:t>о технике и её значении в развитии общества</w:t>
      </w:r>
      <w:r w:rsidRPr="0065629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5629D" w:rsidRDefault="0065629D" w:rsidP="0065629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65629D" w:rsidRPr="0065629D" w:rsidRDefault="0065629D" w:rsidP="0065629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5629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Контрольные вопросы:</w:t>
      </w:r>
    </w:p>
    <w:p w:rsidR="0065629D" w:rsidRPr="0065629D" w:rsidRDefault="0065629D" w:rsidP="0065629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9902D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Покажите различия между понятиями «техника» и «технология»</w:t>
      </w:r>
      <w:r w:rsidRPr="0065629D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65629D" w:rsidRPr="0065629D" w:rsidRDefault="0065629D" w:rsidP="0065629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C01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основные этапы в развитии техники вы можете назвать</w:t>
      </w:r>
      <w:r w:rsidRPr="00656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</w:t>
      </w:r>
    </w:p>
    <w:p w:rsidR="0065629D" w:rsidRPr="0065629D" w:rsidRDefault="0065629D" w:rsidP="0065629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такое основные показатели техники</w:t>
      </w:r>
      <w:r w:rsidRPr="0065629D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65629D" w:rsidRPr="0065629D" w:rsidRDefault="0065629D" w:rsidP="0065629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t>В чём заключается взаимосвязь науки и техники</w:t>
      </w:r>
      <w:r w:rsidRPr="00656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</w:t>
      </w:r>
    </w:p>
    <w:p w:rsidR="0065629D" w:rsidRDefault="0065629D" w:rsidP="006562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8517CF" w:rsidRPr="008517CF" w:rsidRDefault="008517CF" w:rsidP="008517CF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17CF">
        <w:rPr>
          <w:rFonts w:ascii="Times New Roman" w:eastAsia="Calibri" w:hAnsi="Times New Roman" w:cs="Times New Roman"/>
          <w:b/>
          <w:sz w:val="28"/>
          <w:szCs w:val="28"/>
        </w:rPr>
        <w:t>Литература:</w:t>
      </w:r>
      <w:hyperlink r:id="rId5" w:history="1"/>
    </w:p>
    <w:p w:rsidR="008517CF" w:rsidRPr="008517CF" w:rsidRDefault="008517CF" w:rsidP="008517CF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t>Ис</w:t>
      </w:r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</w:t>
      </w:r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рия тех</w:t>
      </w:r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ки. М., 1962 </w:t>
      </w:r>
    </w:p>
    <w:p w:rsidR="008517CF" w:rsidRPr="008517CF" w:rsidRDefault="008517CF" w:rsidP="008517CF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</w:t>
      </w:r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 в ее ис</w:t>
      </w:r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</w:t>
      </w:r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</w:t>
      </w:r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ском раз</w:t>
      </w:r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</w:t>
      </w:r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тии. М., 1979 </w:t>
      </w:r>
    </w:p>
    <w:p w:rsidR="008517CF" w:rsidRPr="008517CF" w:rsidRDefault="008517CF" w:rsidP="008517CF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Ленк</w:t>
      </w:r>
      <w:proofErr w:type="spellEnd"/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t> Х. Раз</w:t>
      </w:r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мыш</w:t>
      </w:r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о со</w:t>
      </w:r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вре</w:t>
      </w:r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</w:t>
      </w:r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ной тех</w:t>
      </w:r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ке. М., 1996 </w:t>
      </w:r>
    </w:p>
    <w:p w:rsidR="008517CF" w:rsidRPr="008517CF" w:rsidRDefault="008517CF" w:rsidP="008517CF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t>Тоф</w:t>
      </w:r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флер</w:t>
      </w:r>
      <w:proofErr w:type="spellEnd"/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t> А. </w:t>
      </w:r>
      <w:proofErr w:type="spellStart"/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t>Фу</w:t>
      </w:r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ту</w:t>
      </w:r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шок</w:t>
      </w:r>
      <w:proofErr w:type="spellEnd"/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СПб.,</w:t>
      </w:r>
      <w:proofErr w:type="gramEnd"/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1997 </w:t>
      </w:r>
    </w:p>
    <w:p w:rsidR="008517CF" w:rsidRPr="008517CF" w:rsidRDefault="008517CF" w:rsidP="008517CF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</w:t>
      </w:r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бец</w:t>
      </w:r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кой К. Н., </w:t>
      </w:r>
      <w:proofErr w:type="spellStart"/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Глем</w:t>
      </w:r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боц</w:t>
      </w:r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кая</w:t>
      </w:r>
      <w:proofErr w:type="spellEnd"/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 В. 300 лет ад</w:t>
      </w:r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</w:t>
      </w:r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</w:t>
      </w:r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тив</w:t>
      </w:r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му управ</w:t>
      </w:r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нию гор</w:t>
      </w:r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ным де</w:t>
      </w:r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лом в Рос</w:t>
      </w:r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сии // Вест</w:t>
      </w:r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ник От</w:t>
      </w:r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гео</w:t>
      </w:r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гии, гео</w:t>
      </w:r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фи</w:t>
      </w:r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зи</w:t>
      </w:r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ки, гео</w:t>
      </w:r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хи</w:t>
      </w:r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мии и гор</w:t>
      </w:r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на</w:t>
      </w:r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ук РАН. 2000. № 3</w:t>
      </w:r>
    </w:p>
    <w:p w:rsidR="008517CF" w:rsidRPr="008517CF" w:rsidRDefault="008517CF" w:rsidP="008517CF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Крав</w:t>
      </w:r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чен</w:t>
      </w:r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 А. Ф. Ис</w:t>
      </w:r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</w:t>
      </w:r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рия и ме</w:t>
      </w:r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</w:t>
      </w:r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до</w:t>
      </w:r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гия нау</w:t>
      </w:r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 и тех</w:t>
      </w:r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ки. </w:t>
      </w:r>
      <w:proofErr w:type="spellStart"/>
      <w:proofErr w:type="gramStart"/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t>Но</w:t>
      </w:r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сиб</w:t>
      </w:r>
      <w:proofErr w:type="spellEnd"/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t>.,</w:t>
      </w:r>
      <w:proofErr w:type="gramEnd"/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2005 </w:t>
      </w:r>
    </w:p>
    <w:p w:rsidR="008517CF" w:rsidRPr="008517CF" w:rsidRDefault="008517CF" w:rsidP="008517CF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вин</w:t>
      </w:r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кин</w:t>
      </w:r>
      <w:proofErr w:type="spellEnd"/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 И. Ос</w:t>
      </w:r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 ин</w:t>
      </w:r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</w:t>
      </w:r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нер</w:t>
      </w:r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твор</w:t>
      </w:r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</w:t>
      </w:r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ва. 3-е изд. </w:t>
      </w:r>
      <w:proofErr w:type="gramStart"/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СПб.,</w:t>
      </w:r>
      <w:proofErr w:type="gramEnd"/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2007 </w:t>
      </w:r>
    </w:p>
    <w:p w:rsidR="008517CF" w:rsidRPr="008517CF" w:rsidRDefault="008517CF" w:rsidP="008517CF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хов В. Г. Тех</w:t>
      </w:r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ские нау</w:t>
      </w:r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ки: ис</w:t>
      </w:r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</w:t>
      </w:r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рия и тео</w:t>
      </w:r>
      <w:r w:rsidRPr="008517C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рия. М., 2012.</w:t>
      </w:r>
    </w:p>
    <w:p w:rsidR="00FB0A99" w:rsidRDefault="00FB0A99"/>
    <w:sectPr w:rsidR="00FB0A99" w:rsidSect="0065629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E5050E"/>
    <w:multiLevelType w:val="hybridMultilevel"/>
    <w:tmpl w:val="42F05E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DE34B04"/>
    <w:multiLevelType w:val="hybridMultilevel"/>
    <w:tmpl w:val="EB8E66D8"/>
    <w:lvl w:ilvl="0" w:tplc="80C809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F9C"/>
    <w:rsid w:val="0065629D"/>
    <w:rsid w:val="008517CF"/>
    <w:rsid w:val="008D79AB"/>
    <w:rsid w:val="00950F2E"/>
    <w:rsid w:val="009902DA"/>
    <w:rsid w:val="00C01F80"/>
    <w:rsid w:val="00CC0F9C"/>
    <w:rsid w:val="00FB0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92A57E-35C9-4F69-9F0C-82E16F006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old.bigenc.ru/technology_and_technique/text/4190737?ysclid=lrnsncctct45121089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187</Words>
  <Characters>1070</Characters>
  <Application>Microsoft Office Word</Application>
  <DocSecurity>0</DocSecurity>
  <Lines>8</Lines>
  <Paragraphs>2</Paragraphs>
  <ScaleCrop>false</ScaleCrop>
  <Company/>
  <LinksUpToDate>false</LinksUpToDate>
  <CharactersWithSpaces>1255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2024-02-13T08:25:00Z</dcterms:created>
  <dcterms:modified xsi:type="dcterms:W3CDTF">2024-02-20T08:16:00Z</dcterms:modified>
</cp:coreProperties>
</file>